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64D" w:rsidRDefault="0048364D" w:rsidP="0048364D">
      <w:pPr>
        <w:pStyle w:val="a3"/>
        <w:rPr>
          <w:szCs w:val="28"/>
        </w:rPr>
      </w:pPr>
      <w:r w:rsidRPr="00E86337">
        <w:rPr>
          <w:szCs w:val="28"/>
        </w:rPr>
        <w:t>ПОСТАНОВЛЕНИЕ</w:t>
      </w:r>
    </w:p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504096" w:rsidRDefault="0048364D" w:rsidP="00504096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504096" w:rsidRDefault="00504096" w:rsidP="00504096">
      <w:pPr>
        <w:pStyle w:val="a3"/>
        <w:rPr>
          <w:szCs w:val="28"/>
        </w:rPr>
      </w:pPr>
    </w:p>
    <w:p w:rsidR="00504096" w:rsidRDefault="00504096" w:rsidP="00504096">
      <w:pPr>
        <w:pStyle w:val="a3"/>
        <w:rPr>
          <w:szCs w:val="28"/>
        </w:rPr>
      </w:pPr>
    </w:p>
    <w:p w:rsidR="001D27C1" w:rsidRPr="008D4799" w:rsidRDefault="001D6067" w:rsidP="006C32A9">
      <w:pPr>
        <w:pStyle w:val="a3"/>
        <w:jc w:val="left"/>
        <w:rPr>
          <w:rFonts w:eastAsiaTheme="minorEastAsia"/>
          <w:b w:val="0"/>
          <w:bCs w:val="0"/>
          <w:caps w:val="0"/>
          <w:szCs w:val="28"/>
        </w:rPr>
      </w:pPr>
      <w:r>
        <w:rPr>
          <w:rFonts w:eastAsiaTheme="minorEastAsia"/>
          <w:b w:val="0"/>
          <w:bCs w:val="0"/>
          <w:caps w:val="0"/>
          <w:szCs w:val="28"/>
        </w:rPr>
        <w:t>05 июня</w:t>
      </w:r>
      <w:r w:rsidR="00504096" w:rsidRPr="006C32A9">
        <w:rPr>
          <w:rFonts w:eastAsiaTheme="minorEastAsia"/>
          <w:b w:val="0"/>
          <w:bCs w:val="0"/>
          <w:caps w:val="0"/>
          <w:szCs w:val="28"/>
        </w:rPr>
        <w:t xml:space="preserve">  2020 года      </w:t>
      </w:r>
      <w:r w:rsidR="00502410">
        <w:rPr>
          <w:rFonts w:eastAsiaTheme="minorEastAsia"/>
          <w:b w:val="0"/>
          <w:bCs w:val="0"/>
          <w:caps w:val="0"/>
          <w:szCs w:val="28"/>
        </w:rPr>
        <w:t xml:space="preserve">                                                                     </w:t>
      </w:r>
      <w:r w:rsidR="007D3C14">
        <w:rPr>
          <w:rFonts w:eastAsiaTheme="minorEastAsia"/>
          <w:b w:val="0"/>
          <w:bCs w:val="0"/>
          <w:caps w:val="0"/>
          <w:szCs w:val="28"/>
        </w:rPr>
        <w:t xml:space="preserve"> </w:t>
      </w:r>
      <w:r w:rsidR="003751C3" w:rsidRPr="006C32A9">
        <w:rPr>
          <w:rFonts w:eastAsiaTheme="minorEastAsia"/>
          <w:b w:val="0"/>
          <w:bCs w:val="0"/>
          <w:caps w:val="0"/>
          <w:szCs w:val="28"/>
        </w:rPr>
        <w:t xml:space="preserve">№ </w:t>
      </w:r>
      <w:bookmarkStart w:id="0" w:name="_GoBack"/>
      <w:bookmarkEnd w:id="0"/>
      <w:r>
        <w:rPr>
          <w:rFonts w:eastAsiaTheme="minorEastAsia"/>
          <w:b w:val="0"/>
          <w:bCs w:val="0"/>
          <w:caps w:val="0"/>
          <w:szCs w:val="28"/>
        </w:rPr>
        <w:t>163</w:t>
      </w:r>
      <w:r w:rsidR="003A6360">
        <w:rPr>
          <w:rFonts w:eastAsiaTheme="minorEastAsia"/>
          <w:b w:val="0"/>
          <w:bCs w:val="0"/>
          <w:caps w:val="0"/>
          <w:szCs w:val="28"/>
        </w:rPr>
        <w:t>/</w:t>
      </w:r>
      <w:r w:rsidR="00032E56">
        <w:rPr>
          <w:rFonts w:eastAsiaTheme="minorEastAsia"/>
          <w:b w:val="0"/>
          <w:bCs w:val="0"/>
          <w:caps w:val="0"/>
          <w:szCs w:val="28"/>
        </w:rPr>
        <w:t>14</w:t>
      </w:r>
    </w:p>
    <w:p w:rsidR="004C60DD" w:rsidRDefault="004C60DD" w:rsidP="00E8633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456" w:rsidRDefault="000F4456" w:rsidP="00E8633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4650" w:rsidRDefault="00FA4650" w:rsidP="00FA4650">
      <w:pPr>
        <w:framePr w:hSpace="180" w:wrap="around" w:vAnchor="text" w:hAnchor="margin" w:y="-600"/>
        <w:rPr>
          <w:rFonts w:ascii="Times New Roman" w:hAnsi="Times New Roman" w:cs="Times New Roman"/>
          <w:b/>
          <w:sz w:val="28"/>
          <w:szCs w:val="28"/>
        </w:rPr>
      </w:pPr>
    </w:p>
    <w:p w:rsidR="00B43E67" w:rsidRPr="00FA4650" w:rsidRDefault="00FA4650" w:rsidP="00FA465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650">
        <w:rPr>
          <w:rFonts w:ascii="Times New Roman" w:hAnsi="Times New Roman" w:cs="Times New Roman"/>
          <w:b/>
          <w:sz w:val="28"/>
          <w:szCs w:val="28"/>
        </w:rPr>
        <w:t xml:space="preserve">Об освобождении </w:t>
      </w:r>
      <w:r w:rsidR="00032E56">
        <w:rPr>
          <w:rFonts w:ascii="Times New Roman" w:hAnsi="Times New Roman" w:cs="Times New Roman"/>
          <w:b/>
          <w:sz w:val="28"/>
          <w:szCs w:val="28"/>
        </w:rPr>
        <w:t>Будановой Алевтины Викторовны</w:t>
      </w:r>
    </w:p>
    <w:p w:rsidR="00B43E67" w:rsidRDefault="00B43E67" w:rsidP="00FA465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650">
        <w:rPr>
          <w:rFonts w:ascii="Times New Roman" w:hAnsi="Times New Roman" w:cs="Times New Roman"/>
          <w:b/>
          <w:sz w:val="28"/>
          <w:szCs w:val="28"/>
        </w:rPr>
        <w:t>от обязанностей члена участко</w:t>
      </w:r>
      <w:r w:rsidR="003A6360">
        <w:rPr>
          <w:rFonts w:ascii="Times New Roman" w:hAnsi="Times New Roman" w:cs="Times New Roman"/>
          <w:b/>
          <w:sz w:val="28"/>
          <w:szCs w:val="28"/>
        </w:rPr>
        <w:t>вой избирательной комиссии № 5</w:t>
      </w:r>
      <w:r w:rsidR="00032E56">
        <w:rPr>
          <w:rFonts w:ascii="Times New Roman" w:hAnsi="Times New Roman" w:cs="Times New Roman"/>
          <w:b/>
          <w:sz w:val="28"/>
          <w:szCs w:val="28"/>
        </w:rPr>
        <w:t>68</w:t>
      </w:r>
      <w:r w:rsidRPr="00FA4650">
        <w:rPr>
          <w:rFonts w:ascii="Times New Roman" w:hAnsi="Times New Roman" w:cs="Times New Roman"/>
          <w:b/>
          <w:sz w:val="28"/>
          <w:szCs w:val="28"/>
        </w:rPr>
        <w:t xml:space="preserve"> с правом решающего голоса до истечения срока полномочий</w:t>
      </w:r>
    </w:p>
    <w:p w:rsidR="00FA4650" w:rsidRPr="00FA4650" w:rsidRDefault="00FA4650" w:rsidP="00FA465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2127" w:rsidRPr="002C2127" w:rsidRDefault="002C2127" w:rsidP="002C212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подпунктом «а» пункта 6 ст.29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6 статьи 29 областного закона от 15 мая 2013 года №26-оз «О системе избирательных комиссий и избирательных участках в Ленинградской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области», территориальная избирательная комиссия Кировского </w:t>
      </w:r>
      <w:r w:rsidRPr="002C2127">
        <w:rPr>
          <w:rFonts w:ascii="Times New Roman" w:hAnsi="Times New Roman" w:cs="Times New Roman"/>
          <w:sz w:val="28"/>
          <w:szCs w:val="28"/>
        </w:rPr>
        <w:t xml:space="preserve">муниципального района  </w:t>
      </w:r>
      <w:r w:rsidRPr="001D6067">
        <w:rPr>
          <w:rFonts w:ascii="Times New Roman" w:hAnsi="Times New Roman" w:cs="Times New Roman"/>
          <w:b/>
          <w:sz w:val="28"/>
          <w:szCs w:val="28"/>
        </w:rPr>
        <w:t>постановляет:</w:t>
      </w:r>
      <w:r w:rsidRPr="002C21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3E67" w:rsidRPr="001F6807" w:rsidRDefault="002C2127" w:rsidP="000E236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2127">
        <w:rPr>
          <w:rFonts w:ascii="Times New Roman" w:hAnsi="Times New Roman" w:cs="Times New Roman"/>
          <w:sz w:val="28"/>
          <w:szCs w:val="28"/>
        </w:rPr>
        <w:t xml:space="preserve">1. Освободить </w:t>
      </w:r>
      <w:r w:rsidR="00032E56">
        <w:rPr>
          <w:rFonts w:ascii="Times New Roman" w:hAnsi="Times New Roman" w:cs="Times New Roman"/>
          <w:b/>
          <w:sz w:val="28"/>
          <w:szCs w:val="28"/>
        </w:rPr>
        <w:t>Буданову Алевтину Викторовну</w:t>
      </w:r>
      <w:r w:rsidR="00032E56">
        <w:rPr>
          <w:rFonts w:ascii="Times New Roman" w:hAnsi="Times New Roman" w:cs="Times New Roman"/>
          <w:sz w:val="28"/>
          <w:szCs w:val="28"/>
        </w:rPr>
        <w:t xml:space="preserve"> </w:t>
      </w:r>
      <w:r w:rsidR="00B850D3">
        <w:rPr>
          <w:rFonts w:ascii="Times New Roman" w:hAnsi="Times New Roman" w:cs="Times New Roman"/>
          <w:sz w:val="28"/>
          <w:szCs w:val="28"/>
        </w:rPr>
        <w:t>от обязанностей</w:t>
      </w:r>
      <w:r w:rsidR="000959E2">
        <w:rPr>
          <w:rFonts w:ascii="Times New Roman" w:hAnsi="Times New Roman" w:cs="Times New Roman"/>
          <w:sz w:val="28"/>
          <w:szCs w:val="28"/>
        </w:rPr>
        <w:t xml:space="preserve"> </w:t>
      </w:r>
      <w:r w:rsidR="00B43E67" w:rsidRPr="001F6807">
        <w:rPr>
          <w:rFonts w:ascii="Times New Roman" w:hAnsi="Times New Roman" w:cs="Times New Roman"/>
          <w:sz w:val="28"/>
          <w:szCs w:val="28"/>
        </w:rPr>
        <w:t>члена участко</w:t>
      </w:r>
      <w:r w:rsidR="000A791F">
        <w:rPr>
          <w:rFonts w:ascii="Times New Roman" w:hAnsi="Times New Roman" w:cs="Times New Roman"/>
          <w:sz w:val="28"/>
          <w:szCs w:val="28"/>
        </w:rPr>
        <w:t>в</w:t>
      </w:r>
      <w:r w:rsidR="009035B1">
        <w:rPr>
          <w:rFonts w:ascii="Times New Roman" w:hAnsi="Times New Roman" w:cs="Times New Roman"/>
          <w:sz w:val="28"/>
          <w:szCs w:val="28"/>
        </w:rPr>
        <w:t>ой избир</w:t>
      </w:r>
      <w:r w:rsidR="00DA3DA7">
        <w:rPr>
          <w:rFonts w:ascii="Times New Roman" w:hAnsi="Times New Roman" w:cs="Times New Roman"/>
          <w:sz w:val="28"/>
          <w:szCs w:val="28"/>
        </w:rPr>
        <w:t>ательной комиссии № 5</w:t>
      </w:r>
      <w:r w:rsidR="00032E56">
        <w:rPr>
          <w:rFonts w:ascii="Times New Roman" w:hAnsi="Times New Roman" w:cs="Times New Roman"/>
          <w:sz w:val="28"/>
          <w:szCs w:val="28"/>
        </w:rPr>
        <w:t>68</w:t>
      </w:r>
      <w:r w:rsidR="00B43E67" w:rsidRPr="001F6807">
        <w:rPr>
          <w:rFonts w:ascii="Times New Roman" w:hAnsi="Times New Roman" w:cs="Times New Roman"/>
          <w:sz w:val="28"/>
          <w:szCs w:val="28"/>
        </w:rPr>
        <w:t xml:space="preserve"> с правом решающего голоса до истечения срока полномочий </w:t>
      </w:r>
      <w:r w:rsidR="00B43E67">
        <w:rPr>
          <w:rFonts w:ascii="Times New Roman" w:hAnsi="Times New Roman" w:cs="Times New Roman"/>
          <w:sz w:val="28"/>
          <w:szCs w:val="28"/>
        </w:rPr>
        <w:t>на основании личного заявления.</w:t>
      </w:r>
    </w:p>
    <w:p w:rsidR="00447F1A" w:rsidRPr="00ED1C33" w:rsidRDefault="00447F1A" w:rsidP="00FA465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C33">
        <w:rPr>
          <w:rFonts w:ascii="Times New Roman" w:hAnsi="Times New Roman" w:cs="Times New Roman"/>
          <w:sz w:val="28"/>
          <w:szCs w:val="28"/>
        </w:rPr>
        <w:t xml:space="preserve">2. Опубликовать настоящее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в газете «Ладога» и </w:t>
      </w:r>
      <w:r w:rsidRPr="00ED1C33">
        <w:rPr>
          <w:rFonts w:ascii="Times New Roman" w:hAnsi="Times New Roman" w:cs="Times New Roman"/>
          <w:bCs/>
          <w:sz w:val="28"/>
          <w:szCs w:val="28"/>
        </w:rPr>
        <w:t xml:space="preserve">на официальном сайте </w:t>
      </w:r>
      <w:r w:rsidRPr="004E7C64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 Кировского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47F1A" w:rsidRPr="001F6807" w:rsidRDefault="00447F1A" w:rsidP="00447F1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Pr="001F6807" w:rsidRDefault="00741FBC" w:rsidP="002C2127">
      <w:pPr>
        <w:ind w:left="-60" w:right="-113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23D5C" w:rsidRDefault="00E23D5C" w:rsidP="00E23D5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23D5C" w:rsidRDefault="00E23D5C" w:rsidP="00E23D5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ТИК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Л.В.Борзова</w:t>
      </w:r>
    </w:p>
    <w:p w:rsidR="00E23D5C" w:rsidRDefault="00E23D5C" w:rsidP="00E23D5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23D5C" w:rsidRDefault="00203B9E" w:rsidP="00E23D5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 w:rsidR="00E23D5C">
        <w:rPr>
          <w:rFonts w:ascii="Times New Roman" w:hAnsi="Times New Roman" w:cs="Times New Roman"/>
          <w:sz w:val="28"/>
          <w:szCs w:val="28"/>
        </w:rPr>
        <w:t xml:space="preserve"> ТИК                                  </w:t>
      </w:r>
      <w:r w:rsidR="00E23D5C">
        <w:rPr>
          <w:rFonts w:ascii="Times New Roman" w:hAnsi="Times New Roman" w:cs="Times New Roman"/>
          <w:sz w:val="28"/>
          <w:szCs w:val="28"/>
        </w:rPr>
        <w:tab/>
      </w:r>
      <w:r w:rsidR="00E23D5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0241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Ю.В.Тимофеева</w:t>
      </w: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41FBC" w:rsidRDefault="00741FBC" w:rsidP="00741FBC"/>
    <w:sectPr w:rsidR="00741FBC" w:rsidSect="00957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48364D"/>
    <w:rsid w:val="000233D0"/>
    <w:rsid w:val="00032E56"/>
    <w:rsid w:val="00033F7D"/>
    <w:rsid w:val="00035B05"/>
    <w:rsid w:val="00042F87"/>
    <w:rsid w:val="000433A1"/>
    <w:rsid w:val="00043704"/>
    <w:rsid w:val="00062D3D"/>
    <w:rsid w:val="000943CD"/>
    <w:rsid w:val="0009525B"/>
    <w:rsid w:val="000959E2"/>
    <w:rsid w:val="00095F08"/>
    <w:rsid w:val="000A64F8"/>
    <w:rsid w:val="000A791F"/>
    <w:rsid w:val="000B3EEF"/>
    <w:rsid w:val="000B48EE"/>
    <w:rsid w:val="000C1EED"/>
    <w:rsid w:val="000C46F9"/>
    <w:rsid w:val="000C4783"/>
    <w:rsid w:val="000D06D8"/>
    <w:rsid w:val="000D198B"/>
    <w:rsid w:val="000E2369"/>
    <w:rsid w:val="000E7E8F"/>
    <w:rsid w:val="000F1903"/>
    <w:rsid w:val="000F4456"/>
    <w:rsid w:val="000F6688"/>
    <w:rsid w:val="00133AB9"/>
    <w:rsid w:val="00142523"/>
    <w:rsid w:val="001630C5"/>
    <w:rsid w:val="00170EFB"/>
    <w:rsid w:val="00181540"/>
    <w:rsid w:val="0018239B"/>
    <w:rsid w:val="00186722"/>
    <w:rsid w:val="0019778F"/>
    <w:rsid w:val="001D27C1"/>
    <w:rsid w:val="001D6067"/>
    <w:rsid w:val="001F6807"/>
    <w:rsid w:val="002029C8"/>
    <w:rsid w:val="00203B9E"/>
    <w:rsid w:val="002065FE"/>
    <w:rsid w:val="00214C75"/>
    <w:rsid w:val="00221FB9"/>
    <w:rsid w:val="002521F7"/>
    <w:rsid w:val="00253092"/>
    <w:rsid w:val="00295A77"/>
    <w:rsid w:val="002A0356"/>
    <w:rsid w:val="002A4880"/>
    <w:rsid w:val="002C2127"/>
    <w:rsid w:val="002C7A79"/>
    <w:rsid w:val="002D23AD"/>
    <w:rsid w:val="002D5139"/>
    <w:rsid w:val="002F5A87"/>
    <w:rsid w:val="0030155C"/>
    <w:rsid w:val="0030498F"/>
    <w:rsid w:val="00311ED5"/>
    <w:rsid w:val="0032136D"/>
    <w:rsid w:val="00322902"/>
    <w:rsid w:val="003431C4"/>
    <w:rsid w:val="003751C3"/>
    <w:rsid w:val="003908AC"/>
    <w:rsid w:val="00397FAC"/>
    <w:rsid w:val="003A122B"/>
    <w:rsid w:val="003A6360"/>
    <w:rsid w:val="003B78DF"/>
    <w:rsid w:val="003D045F"/>
    <w:rsid w:val="003F3602"/>
    <w:rsid w:val="00407E83"/>
    <w:rsid w:val="0041112C"/>
    <w:rsid w:val="004131A4"/>
    <w:rsid w:val="0042334C"/>
    <w:rsid w:val="004309E9"/>
    <w:rsid w:val="00447ACE"/>
    <w:rsid w:val="00447F1A"/>
    <w:rsid w:val="004503C3"/>
    <w:rsid w:val="0048364D"/>
    <w:rsid w:val="004A32CD"/>
    <w:rsid w:val="004A6E41"/>
    <w:rsid w:val="004B731D"/>
    <w:rsid w:val="004C316F"/>
    <w:rsid w:val="004C60DD"/>
    <w:rsid w:val="004D13AA"/>
    <w:rsid w:val="004D16F5"/>
    <w:rsid w:val="004D489F"/>
    <w:rsid w:val="004E3FC7"/>
    <w:rsid w:val="004F12A2"/>
    <w:rsid w:val="00502410"/>
    <w:rsid w:val="0050267A"/>
    <w:rsid w:val="00504096"/>
    <w:rsid w:val="00513D85"/>
    <w:rsid w:val="00516A29"/>
    <w:rsid w:val="00523A0E"/>
    <w:rsid w:val="00524935"/>
    <w:rsid w:val="005272A5"/>
    <w:rsid w:val="005326A1"/>
    <w:rsid w:val="00536D98"/>
    <w:rsid w:val="00536FBC"/>
    <w:rsid w:val="0054000F"/>
    <w:rsid w:val="00544DEE"/>
    <w:rsid w:val="00577809"/>
    <w:rsid w:val="00581D62"/>
    <w:rsid w:val="00586715"/>
    <w:rsid w:val="00590915"/>
    <w:rsid w:val="005A5FD6"/>
    <w:rsid w:val="005F1889"/>
    <w:rsid w:val="005F43EE"/>
    <w:rsid w:val="006040EF"/>
    <w:rsid w:val="006231F4"/>
    <w:rsid w:val="00623598"/>
    <w:rsid w:val="006321DD"/>
    <w:rsid w:val="00636A7B"/>
    <w:rsid w:val="00671796"/>
    <w:rsid w:val="006B22B9"/>
    <w:rsid w:val="006C32A9"/>
    <w:rsid w:val="006E29CE"/>
    <w:rsid w:val="006E4C5A"/>
    <w:rsid w:val="0071118D"/>
    <w:rsid w:val="007171F6"/>
    <w:rsid w:val="00741FBC"/>
    <w:rsid w:val="00745FD9"/>
    <w:rsid w:val="007462D1"/>
    <w:rsid w:val="007769B0"/>
    <w:rsid w:val="00777535"/>
    <w:rsid w:val="007A3CB6"/>
    <w:rsid w:val="007B1E6E"/>
    <w:rsid w:val="007B736D"/>
    <w:rsid w:val="007D3C14"/>
    <w:rsid w:val="0080652F"/>
    <w:rsid w:val="00811B83"/>
    <w:rsid w:val="00811F0E"/>
    <w:rsid w:val="0081254A"/>
    <w:rsid w:val="00821124"/>
    <w:rsid w:val="00864604"/>
    <w:rsid w:val="008B7FB2"/>
    <w:rsid w:val="008C1CDB"/>
    <w:rsid w:val="008D4799"/>
    <w:rsid w:val="008E20C9"/>
    <w:rsid w:val="009035B1"/>
    <w:rsid w:val="009210DF"/>
    <w:rsid w:val="0093273F"/>
    <w:rsid w:val="00932E1D"/>
    <w:rsid w:val="00935915"/>
    <w:rsid w:val="009437E8"/>
    <w:rsid w:val="00950C05"/>
    <w:rsid w:val="00976AA6"/>
    <w:rsid w:val="0099469F"/>
    <w:rsid w:val="009C74D5"/>
    <w:rsid w:val="009D0943"/>
    <w:rsid w:val="009D3CD6"/>
    <w:rsid w:val="009D72BB"/>
    <w:rsid w:val="009D7A3B"/>
    <w:rsid w:val="009F5B65"/>
    <w:rsid w:val="00A10D44"/>
    <w:rsid w:val="00A11AB9"/>
    <w:rsid w:val="00A27EA6"/>
    <w:rsid w:val="00A336EA"/>
    <w:rsid w:val="00A568EB"/>
    <w:rsid w:val="00A65725"/>
    <w:rsid w:val="00AA17BC"/>
    <w:rsid w:val="00AB0622"/>
    <w:rsid w:val="00AB60AF"/>
    <w:rsid w:val="00AC30DD"/>
    <w:rsid w:val="00AC5C7B"/>
    <w:rsid w:val="00AD2DB8"/>
    <w:rsid w:val="00AD3BD3"/>
    <w:rsid w:val="00AE2B70"/>
    <w:rsid w:val="00AE6A6A"/>
    <w:rsid w:val="00AE6C36"/>
    <w:rsid w:val="00B144F6"/>
    <w:rsid w:val="00B15D46"/>
    <w:rsid w:val="00B25809"/>
    <w:rsid w:val="00B41748"/>
    <w:rsid w:val="00B43E67"/>
    <w:rsid w:val="00B53FED"/>
    <w:rsid w:val="00B6465B"/>
    <w:rsid w:val="00B659E8"/>
    <w:rsid w:val="00B65A39"/>
    <w:rsid w:val="00B664BC"/>
    <w:rsid w:val="00B7369D"/>
    <w:rsid w:val="00B850D3"/>
    <w:rsid w:val="00B85A35"/>
    <w:rsid w:val="00BB17E9"/>
    <w:rsid w:val="00BD5693"/>
    <w:rsid w:val="00BE7EF7"/>
    <w:rsid w:val="00C01052"/>
    <w:rsid w:val="00C15EFE"/>
    <w:rsid w:val="00C23E77"/>
    <w:rsid w:val="00C24AC9"/>
    <w:rsid w:val="00C26098"/>
    <w:rsid w:val="00C35A09"/>
    <w:rsid w:val="00C36D24"/>
    <w:rsid w:val="00C71CF7"/>
    <w:rsid w:val="00C95FAB"/>
    <w:rsid w:val="00CA6F44"/>
    <w:rsid w:val="00CB0AA7"/>
    <w:rsid w:val="00CC25FC"/>
    <w:rsid w:val="00CC2810"/>
    <w:rsid w:val="00CE14AC"/>
    <w:rsid w:val="00D27685"/>
    <w:rsid w:val="00D40AC4"/>
    <w:rsid w:val="00D92178"/>
    <w:rsid w:val="00DA3DA7"/>
    <w:rsid w:val="00DA3EA2"/>
    <w:rsid w:val="00DC3B81"/>
    <w:rsid w:val="00DD3298"/>
    <w:rsid w:val="00E2015F"/>
    <w:rsid w:val="00E21051"/>
    <w:rsid w:val="00E23D5C"/>
    <w:rsid w:val="00E258B3"/>
    <w:rsid w:val="00E2702C"/>
    <w:rsid w:val="00E278C6"/>
    <w:rsid w:val="00E27E2B"/>
    <w:rsid w:val="00E41EEC"/>
    <w:rsid w:val="00E4636E"/>
    <w:rsid w:val="00E73000"/>
    <w:rsid w:val="00E82199"/>
    <w:rsid w:val="00E86337"/>
    <w:rsid w:val="00EA69D0"/>
    <w:rsid w:val="00EB7693"/>
    <w:rsid w:val="00EC4E22"/>
    <w:rsid w:val="00EC6E3C"/>
    <w:rsid w:val="00ED4936"/>
    <w:rsid w:val="00ED697E"/>
    <w:rsid w:val="00F20674"/>
    <w:rsid w:val="00F43C97"/>
    <w:rsid w:val="00F510CE"/>
    <w:rsid w:val="00F54223"/>
    <w:rsid w:val="00F615A7"/>
    <w:rsid w:val="00F73203"/>
    <w:rsid w:val="00F94E5D"/>
    <w:rsid w:val="00FA0EC7"/>
    <w:rsid w:val="00FA3E44"/>
    <w:rsid w:val="00FA4650"/>
    <w:rsid w:val="00FD6CA7"/>
    <w:rsid w:val="00FE2B90"/>
    <w:rsid w:val="00FE69FE"/>
    <w:rsid w:val="00FF3D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783"/>
  </w:style>
  <w:style w:type="paragraph" w:styleId="3">
    <w:name w:val="heading 3"/>
    <w:basedOn w:val="a"/>
    <w:next w:val="a"/>
    <w:link w:val="30"/>
    <w:uiPriority w:val="99"/>
    <w:qFormat/>
    <w:rsid w:val="00D27685"/>
    <w:pPr>
      <w:keepNext/>
      <w:spacing w:after="0" w:line="240" w:lineRule="auto"/>
      <w:ind w:left="-113" w:right="-113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8364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4">
    <w:name w:val="Название Знак"/>
    <w:basedOn w:val="a0"/>
    <w:link w:val="a3"/>
    <w:rsid w:val="0048364D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a5">
    <w:name w:val="No Spacing"/>
    <w:uiPriority w:val="1"/>
    <w:qFormat/>
    <w:rsid w:val="0048364D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9"/>
    <w:rsid w:val="00D27685"/>
    <w:rPr>
      <w:rFonts w:ascii="Times New Roman" w:eastAsia="Times New Roman" w:hAnsi="Times New Roman" w:cs="Times New Roman"/>
      <w:b/>
      <w:bCs/>
    </w:rPr>
  </w:style>
  <w:style w:type="paragraph" w:styleId="a6">
    <w:name w:val="Body Text Indent"/>
    <w:basedOn w:val="a"/>
    <w:link w:val="a7"/>
    <w:rsid w:val="000D198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0D198B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comp</cp:lastModifiedBy>
  <cp:revision>2</cp:revision>
  <cp:lastPrinted>2017-10-04T14:32:00Z</cp:lastPrinted>
  <dcterms:created xsi:type="dcterms:W3CDTF">2020-06-07T07:45:00Z</dcterms:created>
  <dcterms:modified xsi:type="dcterms:W3CDTF">2020-06-07T07:45:00Z</dcterms:modified>
</cp:coreProperties>
</file>